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374" w:rsidRDefault="004A0374">
      <w:r>
        <w:t>Act 48 Planning Meeting</w:t>
      </w:r>
    </w:p>
    <w:p w:rsidR="004A0374" w:rsidRDefault="004A0374">
      <w:r>
        <w:t>Participants 12/16/09</w:t>
      </w:r>
    </w:p>
    <w:p w:rsidR="004A0374" w:rsidRDefault="004A0374">
      <w:r>
        <w:t>Toby Grosswald, Donna Sharp, Lynn Marta, Liesl Madden</w:t>
      </w:r>
    </w:p>
    <w:p w:rsidR="004A0374" w:rsidRDefault="004A0374"/>
    <w:p w:rsidR="00242033" w:rsidRPr="004A0374" w:rsidRDefault="00242033">
      <w:pPr>
        <w:rPr>
          <w:b/>
        </w:rPr>
      </w:pPr>
      <w:r w:rsidRPr="004A0374">
        <w:rPr>
          <w:b/>
        </w:rPr>
        <w:t>Script/Outline for 1/11/10</w:t>
      </w:r>
    </w:p>
    <w:p w:rsidR="00242033" w:rsidRPr="004A0374" w:rsidRDefault="00242033">
      <w:pPr>
        <w:rPr>
          <w:i/>
        </w:rPr>
      </w:pPr>
    </w:p>
    <w:p w:rsidR="00242033" w:rsidRPr="004A0374" w:rsidRDefault="00242033">
      <w:pPr>
        <w:rPr>
          <w:i/>
        </w:rPr>
      </w:pPr>
      <w:r w:rsidRPr="004A0374">
        <w:rPr>
          <w:i/>
        </w:rPr>
        <w:t>Facilitators:</w:t>
      </w:r>
    </w:p>
    <w:p w:rsidR="00242033" w:rsidRPr="004A0374" w:rsidRDefault="00242033">
      <w:pPr>
        <w:rPr>
          <w:i/>
        </w:rPr>
      </w:pPr>
      <w:r w:rsidRPr="004A0374">
        <w:rPr>
          <w:i/>
        </w:rPr>
        <w:t>Lynn Marta</w:t>
      </w:r>
    </w:p>
    <w:p w:rsidR="00242033" w:rsidRPr="004A0374" w:rsidRDefault="00242033">
      <w:pPr>
        <w:rPr>
          <w:i/>
        </w:rPr>
      </w:pPr>
      <w:r w:rsidRPr="004A0374">
        <w:rPr>
          <w:i/>
        </w:rPr>
        <w:t>Liesl Madden</w:t>
      </w:r>
    </w:p>
    <w:p w:rsidR="00242033" w:rsidRDefault="00242033"/>
    <w:p w:rsidR="00242033" w:rsidRDefault="00242033">
      <w:r>
        <w:t>Give out packets</w:t>
      </w:r>
    </w:p>
    <w:p w:rsidR="00242033" w:rsidRDefault="00242033">
      <w:r>
        <w:t>Toby will email</w:t>
      </w:r>
    </w:p>
    <w:p w:rsidR="00D957DF" w:rsidRDefault="004A0374" w:rsidP="00242033">
      <w:pPr>
        <w:pStyle w:val="ListParagraph"/>
        <w:numPr>
          <w:ilvl w:val="0"/>
          <w:numId w:val="2"/>
        </w:numPr>
      </w:pPr>
      <w:r>
        <w:t>“</w:t>
      </w:r>
      <w:r w:rsidR="00242033">
        <w:t xml:space="preserve">Getting </w:t>
      </w:r>
      <w:r>
        <w:t>Ready Email”</w:t>
      </w:r>
      <w:r w:rsidR="00242033">
        <w:t xml:space="preserve"> </w:t>
      </w:r>
      <w:r w:rsidR="00CE296C">
        <w:t xml:space="preserve">for teachers </w:t>
      </w:r>
      <w:r w:rsidR="00242033">
        <w:t xml:space="preserve">on 12/23 which will include </w:t>
      </w:r>
    </w:p>
    <w:p w:rsidR="00D957DF" w:rsidRDefault="00242033" w:rsidP="00D957DF">
      <w:pPr>
        <w:pStyle w:val="ListParagraph"/>
        <w:numPr>
          <w:ilvl w:val="1"/>
          <w:numId w:val="2"/>
        </w:numPr>
      </w:pPr>
      <w:proofErr w:type="gramStart"/>
      <w:r>
        <w:t>mini</w:t>
      </w:r>
      <w:proofErr w:type="gramEnd"/>
      <w:r>
        <w:t xml:space="preserve"> lesson attachment</w:t>
      </w:r>
    </w:p>
    <w:p w:rsidR="004A0374" w:rsidRDefault="00D957DF" w:rsidP="00D957DF">
      <w:pPr>
        <w:pStyle w:val="ListParagraph"/>
        <w:numPr>
          <w:ilvl w:val="1"/>
          <w:numId w:val="2"/>
        </w:numPr>
      </w:pPr>
      <w:proofErr w:type="gramStart"/>
      <w:r>
        <w:t>copy</w:t>
      </w:r>
      <w:proofErr w:type="gramEnd"/>
      <w:r>
        <w:t xml:space="preserve"> of Liesl’s lesson (as a model)</w:t>
      </w:r>
    </w:p>
    <w:p w:rsidR="00D957DF" w:rsidRDefault="004A0374" w:rsidP="00D957DF">
      <w:pPr>
        <w:pStyle w:val="ListParagraph"/>
        <w:numPr>
          <w:ilvl w:val="1"/>
          <w:numId w:val="2"/>
        </w:numPr>
      </w:pPr>
      <w:proofErr w:type="gramStart"/>
      <w:r>
        <w:t>request</w:t>
      </w:r>
      <w:proofErr w:type="gramEnd"/>
      <w:r>
        <w:t xml:space="preserve"> to bring evidence of a before mini lesson and after mini-lesson  for focus, content, organization, or style (not conventions).</w:t>
      </w:r>
    </w:p>
    <w:p w:rsidR="00D957DF" w:rsidRDefault="00D957DF" w:rsidP="00D957DF">
      <w:pPr>
        <w:pStyle w:val="ListParagraph"/>
        <w:numPr>
          <w:ilvl w:val="1"/>
          <w:numId w:val="2"/>
        </w:numPr>
      </w:pPr>
      <w:proofErr w:type="gramStart"/>
      <w:r>
        <w:t>directions</w:t>
      </w:r>
      <w:proofErr w:type="gramEnd"/>
      <w:r>
        <w:t xml:space="preserve"> for “give one, get one, </w:t>
      </w:r>
    </w:p>
    <w:p w:rsidR="00242033" w:rsidRDefault="000B41FD" w:rsidP="00D957DF">
      <w:pPr>
        <w:pStyle w:val="ListParagraph"/>
        <w:numPr>
          <w:ilvl w:val="1"/>
          <w:numId w:val="2"/>
        </w:numPr>
      </w:pPr>
      <w:proofErr w:type="gramStart"/>
      <w:r>
        <w:t>reflections</w:t>
      </w:r>
      <w:proofErr w:type="gramEnd"/>
      <w:r>
        <w:t xml:space="preserve"> from 12/7</w:t>
      </w:r>
      <w:r w:rsidR="00242033">
        <w:t xml:space="preserve"> </w:t>
      </w:r>
    </w:p>
    <w:p w:rsidR="00D957DF" w:rsidRDefault="00242033" w:rsidP="00D957DF">
      <w:pPr>
        <w:pStyle w:val="ListParagraph"/>
        <w:numPr>
          <w:ilvl w:val="0"/>
          <w:numId w:val="2"/>
        </w:numPr>
      </w:pPr>
      <w:r>
        <w:t xml:space="preserve">Toby will re-email above email on Jan. 6 along with the </w:t>
      </w:r>
      <w:r w:rsidR="00D957DF">
        <w:t>SB Notebook file needed for 1/11/10</w:t>
      </w:r>
    </w:p>
    <w:p w:rsidR="00D957DF" w:rsidRDefault="00D957DF"/>
    <w:p w:rsidR="00242033" w:rsidRDefault="00242033"/>
    <w:p w:rsidR="00242033" w:rsidRDefault="00242033">
      <w:r>
        <w:t>3:10-3:20</w:t>
      </w:r>
    </w:p>
    <w:p w:rsidR="00E35D60" w:rsidRDefault="00E35D60">
      <w:r>
        <w:t xml:space="preserve">All staff </w:t>
      </w:r>
      <w:r w:rsidR="00242033">
        <w:t>will be given the directions for the informational prompt and begin their writing.  This will be used for our next staff meeting to look at student (really teacher) work.  Teachers will be told to do their best work and do not have to write their name on their paper.</w:t>
      </w:r>
      <w:r>
        <w:t xml:space="preserve">  Prompt, rubric and directions will be handed to each participant as they arrive.</w:t>
      </w:r>
    </w:p>
    <w:p w:rsidR="00E35D60" w:rsidRDefault="00E35D60"/>
    <w:p w:rsidR="008F401E" w:rsidRPr="00B36AC9" w:rsidRDefault="00E35D60">
      <w:pPr>
        <w:rPr>
          <w:i/>
        </w:rPr>
      </w:pPr>
      <w:r w:rsidRPr="00E35D60">
        <w:rPr>
          <w:i/>
        </w:rPr>
        <w:t xml:space="preserve">Informational Prompt:  </w:t>
      </w:r>
      <w:r w:rsidR="00B36AC9" w:rsidRPr="00B36AC9">
        <w:rPr>
          <w:i/>
        </w:rPr>
        <w:t xml:space="preserve">Write </w:t>
      </w:r>
      <w:r w:rsidR="00B36AC9" w:rsidRPr="00B36AC9">
        <w:rPr>
          <w:rFonts w:ascii="Calibri" w:hAnsi="Calibri"/>
          <w:i/>
          <w:szCs w:val="22"/>
        </w:rPr>
        <w:t>an essay that explains how to make a good choice at school.</w:t>
      </w:r>
      <w:r w:rsidR="00B36AC9" w:rsidRPr="00B36AC9">
        <w:rPr>
          <w:i/>
        </w:rPr>
        <w:t xml:space="preserve"> </w:t>
      </w:r>
    </w:p>
    <w:p w:rsidR="00242033" w:rsidRPr="008F401E" w:rsidRDefault="008F401E">
      <w:r>
        <w:t>Prompts will be collected at 3:20 (use online timer).</w:t>
      </w:r>
    </w:p>
    <w:p w:rsidR="00242033" w:rsidRDefault="00242033"/>
    <w:p w:rsidR="00242033" w:rsidRDefault="00242033">
      <w:r>
        <w:t>3:20-3:25</w:t>
      </w:r>
    </w:p>
    <w:p w:rsidR="00242033" w:rsidRDefault="00242033">
      <w:r>
        <w:t>Liesl will share reflections (staff can just look at their SB notebook outline) and will show and tell the show and tell activity that she did with her class after the last meeting.  This is something that can be shared for our next activity:  Give One, Get One)</w:t>
      </w:r>
    </w:p>
    <w:p w:rsidR="00242033" w:rsidRDefault="00242033"/>
    <w:p w:rsidR="00242033" w:rsidRDefault="00242033">
      <w:r>
        <w:t>3:25-3:45</w:t>
      </w:r>
    </w:p>
    <w:p w:rsidR="00242033" w:rsidRDefault="00242033">
      <w:r>
        <w:t xml:space="preserve">Lynn will explain directions for “give one, get one”.  </w:t>
      </w:r>
      <w:r w:rsidR="008F401E">
        <w:t>Everyone is given a paper with 6 squares</w:t>
      </w:r>
      <w:r w:rsidR="00FB7142">
        <w:t xml:space="preserve"> (2 by 3).  Once you have a partner, you must get an idea, write it down the then give an idea).  </w:t>
      </w:r>
      <w:r w:rsidR="008F401E">
        <w:t xml:space="preserve"> </w:t>
      </w:r>
      <w:r>
        <w:t>Have someone repeat the directions.  Then begin having 3 rounds:</w:t>
      </w:r>
    </w:p>
    <w:p w:rsidR="00242033" w:rsidRDefault="00242033">
      <w:r>
        <w:t>Round 1:  someone from your grade</w:t>
      </w:r>
    </w:p>
    <w:p w:rsidR="00242033" w:rsidRDefault="00242033">
      <w:r>
        <w:t>Round 2:  One grade up or down</w:t>
      </w:r>
    </w:p>
    <w:p w:rsidR="00242033" w:rsidRDefault="00242033">
      <w:r>
        <w:t>Round 3:  Any grade</w:t>
      </w:r>
    </w:p>
    <w:p w:rsidR="00216472" w:rsidRDefault="00242033">
      <w:r>
        <w:t>Please note:  Encore and assistants will have the option to participate in the activity OR shadow their cooperating teacher.</w:t>
      </w:r>
    </w:p>
    <w:p w:rsidR="00216472" w:rsidRDefault="00216472"/>
    <w:p w:rsidR="00216472" w:rsidRDefault="00216472">
      <w:r>
        <w:t xml:space="preserve">3:45-3:50:  </w:t>
      </w:r>
    </w:p>
    <w:p w:rsidR="00216472" w:rsidRDefault="00216472">
      <w:r>
        <w:t>Closure – go back to quote</w:t>
      </w:r>
    </w:p>
    <w:p w:rsidR="00D957DF" w:rsidRDefault="00216472">
      <w:r>
        <w:t>Theresa will talk about One Book, One Shady Grove</w:t>
      </w:r>
    </w:p>
    <w:p w:rsidR="00D957DF" w:rsidRDefault="00D957DF"/>
    <w:p w:rsidR="00DC25C4" w:rsidRDefault="00D957DF">
      <w:r>
        <w:t xml:space="preserve">Follow up:  </w:t>
      </w:r>
    </w:p>
    <w:p w:rsidR="00826C3F" w:rsidRDefault="00DC25C4" w:rsidP="00DC25C4">
      <w:pPr>
        <w:pStyle w:val="ListParagraph"/>
        <w:numPr>
          <w:ilvl w:val="0"/>
          <w:numId w:val="3"/>
        </w:numPr>
      </w:pPr>
      <w:r>
        <w:t xml:space="preserve">Teachers will </w:t>
      </w:r>
      <w:r w:rsidR="004A0374">
        <w:t>continue with</w:t>
      </w:r>
      <w:r w:rsidR="00D957DF">
        <w:t xml:space="preserve"> mini-lessons based on student work.</w:t>
      </w:r>
    </w:p>
    <w:p w:rsidR="00DC25C4" w:rsidRDefault="00826C3F" w:rsidP="00DC25C4">
      <w:pPr>
        <w:pStyle w:val="ListParagraph"/>
        <w:numPr>
          <w:ilvl w:val="0"/>
          <w:numId w:val="3"/>
        </w:numPr>
      </w:pPr>
      <w:r>
        <w:t xml:space="preserve">Reflect cooperative learning structure </w:t>
      </w:r>
      <w:proofErr w:type="gramStart"/>
      <w:r>
        <w:t>and  how</w:t>
      </w:r>
      <w:proofErr w:type="gramEnd"/>
      <w:r>
        <w:t xml:space="preserve"> you can use “give one, get one” in your classroom</w:t>
      </w:r>
    </w:p>
    <w:p w:rsidR="00DC25C4" w:rsidRDefault="00DC25C4" w:rsidP="00DC25C4">
      <w:pPr>
        <w:pStyle w:val="ListParagraph"/>
        <w:numPr>
          <w:ilvl w:val="0"/>
          <w:numId w:val="3"/>
        </w:numPr>
      </w:pPr>
      <w:r>
        <w:t>Staff developers will follow up, plan, model and reflect with teachers about student work</w:t>
      </w:r>
    </w:p>
    <w:p w:rsidR="004A0374" w:rsidRDefault="00DC25C4" w:rsidP="004A0374">
      <w:pPr>
        <w:pStyle w:val="ListParagraph"/>
        <w:numPr>
          <w:ilvl w:val="0"/>
          <w:numId w:val="3"/>
        </w:numPr>
      </w:pPr>
      <w:r>
        <w:t>Students in grades 1-5 are now using BAW plan</w:t>
      </w:r>
    </w:p>
    <w:p w:rsidR="004A0374" w:rsidRDefault="004A0374" w:rsidP="004A0374"/>
    <w:p w:rsidR="00CE296C" w:rsidRDefault="004A0374" w:rsidP="004A0374">
      <w:r>
        <w:t>Next Act 48 Meeting:  Jan 27.  We will look at the teacher’s writing and plan re:  informational writing.  PLEASE add your ideas to the tobyteach wiki (or email to me and I will put on the wiki), especially if you cannot make the meeting and would like to give your input, websites, articles, etc.  I will continue to update.</w:t>
      </w:r>
    </w:p>
    <w:p w:rsidR="00CE296C" w:rsidRDefault="00CE296C" w:rsidP="004A0374"/>
    <w:p w:rsidR="00CE296C" w:rsidRDefault="00CE296C" w:rsidP="00CE296C"/>
    <w:p w:rsidR="004A0374" w:rsidRDefault="00CE296C" w:rsidP="00CE296C">
      <w:r>
        <w:t xml:space="preserve"> </w:t>
      </w:r>
    </w:p>
    <w:p w:rsidR="00242033" w:rsidRDefault="00242033" w:rsidP="004A0374"/>
    <w:p w:rsidR="00242033" w:rsidRDefault="00242033"/>
    <w:sectPr w:rsidR="00242033" w:rsidSect="00242033">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D2B48"/>
    <w:multiLevelType w:val="hybridMultilevel"/>
    <w:tmpl w:val="AC6E7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624C11"/>
    <w:multiLevelType w:val="hybridMultilevel"/>
    <w:tmpl w:val="312A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434744"/>
    <w:multiLevelType w:val="hybridMultilevel"/>
    <w:tmpl w:val="8D021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193B96"/>
    <w:multiLevelType w:val="hybridMultilevel"/>
    <w:tmpl w:val="6CBA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42033"/>
    <w:rsid w:val="000B41FD"/>
    <w:rsid w:val="00200327"/>
    <w:rsid w:val="00216472"/>
    <w:rsid w:val="00242033"/>
    <w:rsid w:val="00420AF8"/>
    <w:rsid w:val="004A0374"/>
    <w:rsid w:val="00826C3F"/>
    <w:rsid w:val="008F401E"/>
    <w:rsid w:val="00B36AC9"/>
    <w:rsid w:val="00C960FF"/>
    <w:rsid w:val="00CE296C"/>
    <w:rsid w:val="00D957DF"/>
    <w:rsid w:val="00DC25C4"/>
    <w:rsid w:val="00DE2A58"/>
    <w:rsid w:val="00E35D60"/>
    <w:rsid w:val="00F66FB1"/>
    <w:rsid w:val="00FB7142"/>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40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24203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378</Words>
  <Characters>2158</Characters>
  <Application>Microsoft Macintosh Word</Application>
  <DocSecurity>0</DocSecurity>
  <Lines>17</Lines>
  <Paragraphs>4</Paragraphs>
  <ScaleCrop>false</ScaleCrop>
  <Company>WSD</Company>
  <LinksUpToDate>false</LinksUpToDate>
  <CharactersWithSpaces>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tgrosswald</dc:creator>
  <cp:keywords/>
  <cp:lastModifiedBy>tgrosswald</cp:lastModifiedBy>
  <cp:revision>11</cp:revision>
  <dcterms:created xsi:type="dcterms:W3CDTF">2009-12-21T14:13:00Z</dcterms:created>
  <dcterms:modified xsi:type="dcterms:W3CDTF">2009-12-23T20:15:00Z</dcterms:modified>
</cp:coreProperties>
</file>